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06" w:rsidRDefault="00054206"/>
    <w:p w:rsidR="00E3070A" w:rsidRDefault="00E3070A">
      <w:r w:rsidRPr="00BB7E49">
        <w:rPr>
          <w:b/>
        </w:rPr>
        <w:t xml:space="preserve">Objective: </w:t>
      </w:r>
      <w:r>
        <w:t>Propaganda is selling us something; an idea, a product, a belief. Using graphics and phrases, that piece of propaganda is promoting or persuading us</w:t>
      </w:r>
      <w:r w:rsidR="00F437B1">
        <w:t xml:space="preserve"> to join a cause or contribute to something</w:t>
      </w:r>
      <w:r>
        <w:t>. It will be your job to create a piece of propaganda.</w:t>
      </w:r>
    </w:p>
    <w:p w:rsidR="00054206" w:rsidRDefault="00E3070A">
      <w:r w:rsidRPr="00BB7E49">
        <w:rPr>
          <w:b/>
        </w:rPr>
        <w:t>Your task:</w:t>
      </w:r>
      <w:r>
        <w:t xml:space="preserve"> </w:t>
      </w:r>
      <w:r w:rsidR="00054206">
        <w:t>create a propaganda poster that is pro-Patriot or pro-Loyalist! Essentially, you need to pick whether you are trying to convince people to join the American side (Patriots), or the British side (Loyalists)</w:t>
      </w:r>
      <w:r w:rsidR="00F437B1">
        <w:t xml:space="preserve"> of the revolutionary war</w:t>
      </w:r>
      <w:r w:rsidR="00054206">
        <w:t xml:space="preserve">. Look at the examples I have provided to get an idea of what a propaganda poster looks like. </w:t>
      </w:r>
    </w:p>
    <w:p w:rsidR="00054206" w:rsidRDefault="00054206">
      <w:r>
        <w:t xml:space="preserve">If you are making a </w:t>
      </w:r>
      <w:r w:rsidRPr="00054206">
        <w:rPr>
          <w:b/>
        </w:rPr>
        <w:t xml:space="preserve">Loyalist </w:t>
      </w:r>
      <w:r>
        <w:t>poster you should include images and indicators that make it clear you are a loyalist (</w:t>
      </w:r>
      <w:r w:rsidR="00E3070A">
        <w:t>maybe a</w:t>
      </w:r>
      <w:r>
        <w:t xml:space="preserve"> British flag, a slogan with the word loyalist in it, asking people to join the British cause, saying something about the mother country, much more!!)</w:t>
      </w:r>
    </w:p>
    <w:p w:rsidR="00054206" w:rsidRDefault="00054206">
      <w:r>
        <w:t xml:space="preserve">If you are making a </w:t>
      </w:r>
      <w:r w:rsidRPr="00054206">
        <w:rPr>
          <w:b/>
        </w:rPr>
        <w:t>Patriot</w:t>
      </w:r>
      <w:r>
        <w:t xml:space="preserve"> poster you should include images and indicators that make it clear you are a Patriot (George Washington, joining the rebellion, fight for independence, fight for representation, anti-British</w:t>
      </w:r>
      <w:r w:rsidR="00E3070A">
        <w:t>, much more!!!</w:t>
      </w:r>
      <w:r>
        <w:t>)</w:t>
      </w:r>
    </w:p>
    <w:p w:rsidR="00E3070A" w:rsidRDefault="00E3070A"/>
    <w:p w:rsidR="00E3070A" w:rsidRDefault="00E3070A">
      <w:r>
        <w:t>Requirements:</w:t>
      </w:r>
    </w:p>
    <w:p w:rsidR="00EF56F6" w:rsidRDefault="00F437B1" w:rsidP="00E3070A">
      <w:pPr>
        <w:pStyle w:val="ListParagraph"/>
        <w:numPr>
          <w:ilvl w:val="0"/>
          <w:numId w:val="1"/>
        </w:numPr>
      </w:pPr>
      <w:r>
        <w:t>A clear and convincing graphic that persuades and convinces the person viewing the poster</w:t>
      </w:r>
      <w:r w:rsidR="00EF56F6">
        <w:t xml:space="preserve"> </w:t>
      </w:r>
    </w:p>
    <w:p w:rsidR="00F437B1" w:rsidRDefault="00F437B1" w:rsidP="00E3070A">
      <w:pPr>
        <w:pStyle w:val="ListParagraph"/>
        <w:numPr>
          <w:ilvl w:val="0"/>
          <w:numId w:val="1"/>
        </w:numPr>
      </w:pPr>
      <w:r>
        <w:t>A slogan (one word or more!) that pulls in the reader and persuades them to join the Loyalist or Patriot cause</w:t>
      </w:r>
      <w:r w:rsidR="00EF56F6">
        <w:t xml:space="preserve"> </w:t>
      </w:r>
    </w:p>
    <w:p w:rsidR="00EF56F6" w:rsidRDefault="00EF56F6" w:rsidP="00E3070A">
      <w:pPr>
        <w:pStyle w:val="ListParagraph"/>
        <w:numPr>
          <w:ilvl w:val="0"/>
          <w:numId w:val="1"/>
        </w:numPr>
      </w:pPr>
      <w:r>
        <w:t xml:space="preserve">Graphics and color that make the poster eye catching and interesting </w:t>
      </w:r>
    </w:p>
    <w:p w:rsidR="00EF56F6" w:rsidRDefault="00EF56F6" w:rsidP="00E3070A">
      <w:pPr>
        <w:pStyle w:val="ListParagraph"/>
        <w:numPr>
          <w:ilvl w:val="0"/>
          <w:numId w:val="1"/>
        </w:numPr>
      </w:pPr>
      <w:r>
        <w:t>It is clear to tell what side you are on (Patriot or Loyalist)</w:t>
      </w:r>
    </w:p>
    <w:p w:rsidR="00EF56F6" w:rsidRDefault="00EF56F6" w:rsidP="00E3070A">
      <w:pPr>
        <w:pStyle w:val="ListParagraph"/>
        <w:numPr>
          <w:ilvl w:val="0"/>
          <w:numId w:val="1"/>
        </w:numPr>
      </w:pPr>
      <w:r>
        <w:t xml:space="preserve">Clear that the student put in their best effort </w:t>
      </w:r>
    </w:p>
    <w:p w:rsidR="00EF56F6" w:rsidRDefault="009926D0" w:rsidP="00E3070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40005</wp:posOffset>
            </wp:positionV>
            <wp:extent cx="2376805" cy="336232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6F6">
        <w:t xml:space="preserve">Poster does not have any grammar or spelling errors </w:t>
      </w:r>
    </w:p>
    <w:p w:rsidR="00F437B1" w:rsidRDefault="00EF56F6" w:rsidP="00EF56F6">
      <w:pPr>
        <w:rPr>
          <w:b/>
        </w:rPr>
      </w:pPr>
      <w:r w:rsidRPr="00EF56F6">
        <w:rPr>
          <w:b/>
        </w:rPr>
        <w:t>Total:           /2</w:t>
      </w:r>
      <w:r>
        <w:rPr>
          <w:b/>
        </w:rPr>
        <w:t>5</w:t>
      </w:r>
      <w:r w:rsidRPr="00EF56F6">
        <w:rPr>
          <w:b/>
        </w:rPr>
        <w:t xml:space="preserve"> </w:t>
      </w:r>
      <w:bookmarkStart w:id="0" w:name="_GoBack"/>
      <w:bookmarkEnd w:id="0"/>
    </w:p>
    <w:p w:rsidR="00222BF6" w:rsidRDefault="009926D0" w:rsidP="00EF56F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DA7D2F">
            <wp:simplePos x="0" y="0"/>
            <wp:positionH relativeFrom="column">
              <wp:posOffset>-324485</wp:posOffset>
            </wp:positionH>
            <wp:positionV relativeFrom="paragraph">
              <wp:posOffset>227330</wp:posOffset>
            </wp:positionV>
            <wp:extent cx="3656965" cy="261366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2BF6" w:rsidRDefault="00222BF6" w:rsidP="00EF56F6">
      <w:pPr>
        <w:rPr>
          <w:b/>
        </w:rPr>
      </w:pPr>
    </w:p>
    <w:p w:rsidR="00222BF6" w:rsidRDefault="00222BF6" w:rsidP="00EF56F6">
      <w:pPr>
        <w:rPr>
          <w:b/>
        </w:rPr>
      </w:pPr>
    </w:p>
    <w:p w:rsidR="00222BF6" w:rsidRPr="00EF56F6" w:rsidRDefault="00222BF6" w:rsidP="00EF56F6">
      <w:pPr>
        <w:rPr>
          <w:b/>
        </w:rPr>
      </w:pPr>
    </w:p>
    <w:sectPr w:rsidR="00222BF6" w:rsidRPr="00EF56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55" w:rsidRDefault="009C4755" w:rsidP="00054206">
      <w:pPr>
        <w:spacing w:after="0" w:line="240" w:lineRule="auto"/>
      </w:pPr>
      <w:r>
        <w:separator/>
      </w:r>
    </w:p>
  </w:endnote>
  <w:endnote w:type="continuationSeparator" w:id="0">
    <w:p w:rsidR="009C4755" w:rsidRDefault="009C4755" w:rsidP="0005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D0" w:rsidRDefault="009926D0" w:rsidP="009926D0">
    <w:pPr>
      <w:pStyle w:val="Footer"/>
      <w:tabs>
        <w:tab w:val="clear" w:pos="4680"/>
        <w:tab w:val="clear" w:pos="9360"/>
        <w:tab w:val="left" w:pos="7335"/>
      </w:tabs>
    </w:pPr>
    <w:r>
      <w:t xml:space="preserve">                         Example of a Patriot poster                                                            Example of a Loyalist Poster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55" w:rsidRDefault="009C4755" w:rsidP="00054206">
      <w:pPr>
        <w:spacing w:after="0" w:line="240" w:lineRule="auto"/>
      </w:pPr>
      <w:r>
        <w:separator/>
      </w:r>
    </w:p>
  </w:footnote>
  <w:footnote w:type="continuationSeparator" w:id="0">
    <w:p w:rsidR="009C4755" w:rsidRDefault="009C4755" w:rsidP="0005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206" w:rsidRDefault="00054206" w:rsidP="00054206">
    <w:pPr>
      <w:pStyle w:val="Header"/>
      <w:jc w:val="center"/>
    </w:pPr>
    <w:r>
      <w:t>Patriot or Loyalist Propaganda Poster</w:t>
    </w:r>
  </w:p>
  <w:p w:rsidR="00054206" w:rsidRDefault="00054206" w:rsidP="00054206">
    <w:pPr>
      <w:pStyle w:val="Header"/>
      <w:jc w:val="center"/>
    </w:pPr>
    <w:r>
      <w:t xml:space="preserve">S.S 9 </w:t>
    </w:r>
    <w:r w:rsidR="00BB7E49">
      <w:t>Ms.</w:t>
    </w:r>
    <w:r>
      <w:t xml:space="preserve"> Ink</w:t>
    </w:r>
  </w:p>
  <w:p w:rsidR="00054206" w:rsidRDefault="00054206" w:rsidP="00054206">
    <w:pPr>
      <w:pStyle w:val="Header"/>
      <w:jc w:val="center"/>
    </w:pPr>
    <w:r>
      <w:t>Due Tuesday, December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565"/>
    <w:multiLevelType w:val="hybridMultilevel"/>
    <w:tmpl w:val="5E58D4B6"/>
    <w:lvl w:ilvl="0" w:tplc="42D4113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06"/>
    <w:rsid w:val="00054206"/>
    <w:rsid w:val="00222BF6"/>
    <w:rsid w:val="009926D0"/>
    <w:rsid w:val="009C4755"/>
    <w:rsid w:val="00BB7E49"/>
    <w:rsid w:val="00E3070A"/>
    <w:rsid w:val="00EF56F6"/>
    <w:rsid w:val="00F4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7E8A5"/>
  <w15:chartTrackingRefBased/>
  <w15:docId w15:val="{5F54F102-7E76-4BC2-BDCA-7C167AF2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06"/>
  </w:style>
  <w:style w:type="paragraph" w:styleId="Footer">
    <w:name w:val="footer"/>
    <w:basedOn w:val="Normal"/>
    <w:link w:val="FooterChar"/>
    <w:uiPriority w:val="99"/>
    <w:unhideWhenUsed/>
    <w:rsid w:val="0005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06"/>
  </w:style>
  <w:style w:type="paragraph" w:styleId="ListParagraph">
    <w:name w:val="List Paragraph"/>
    <w:basedOn w:val="Normal"/>
    <w:uiPriority w:val="34"/>
    <w:qFormat/>
    <w:rsid w:val="00E3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6</cp:revision>
  <dcterms:created xsi:type="dcterms:W3CDTF">2017-12-08T19:13:00Z</dcterms:created>
  <dcterms:modified xsi:type="dcterms:W3CDTF">2017-12-08T19:39:00Z</dcterms:modified>
</cp:coreProperties>
</file>